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004511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78F">
        <w:rPr>
          <w:rFonts w:ascii="Monotype Corsiva" w:eastAsia="Times New Roman" w:hAnsi="Monotype Corsiva" w:cs="Arial"/>
          <w:i/>
          <w:sz w:val="28"/>
          <w:szCs w:val="28"/>
        </w:rPr>
        <w:t>Ministero dell’Istruzione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CC1665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CC1665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</w:p>
    <w:p w:rsidR="00FA72E9" w:rsidRDefault="00FA72E9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6509"/>
      </w:tblGrid>
      <w:tr w:rsidR="00004511" w:rsidRPr="00004511" w:rsidTr="00004511">
        <w:trPr>
          <w:trHeight w:val="360"/>
        </w:trPr>
        <w:tc>
          <w:tcPr>
            <w:tcW w:w="96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451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COMMISSIONE ELETTORALE</w:t>
            </w:r>
          </w:p>
        </w:tc>
      </w:tr>
      <w:tr w:rsidR="00004511" w:rsidRPr="00004511" w:rsidTr="00004511">
        <w:trPr>
          <w:trHeight w:val="439"/>
        </w:trPr>
        <w:tc>
          <w:tcPr>
            <w:tcW w:w="96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004511" w:rsidRPr="00004511" w:rsidTr="00004511">
        <w:trPr>
          <w:trHeight w:val="48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45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45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4511" w:rsidRPr="00004511" w:rsidTr="00004511">
        <w:trPr>
          <w:trHeight w:val="480"/>
        </w:trPr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4511">
              <w:rPr>
                <w:rFonts w:ascii="Arial" w:eastAsia="Times New Roman" w:hAnsi="Arial" w:cs="Arial"/>
                <w:sz w:val="28"/>
                <w:szCs w:val="28"/>
              </w:rPr>
              <w:t>SCHIAVINI A.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4511">
              <w:rPr>
                <w:rFonts w:ascii="Arial" w:eastAsia="Times New Roman" w:hAnsi="Arial" w:cs="Arial"/>
                <w:sz w:val="28"/>
                <w:szCs w:val="28"/>
              </w:rPr>
              <w:t>Docente Infanzia</w:t>
            </w:r>
          </w:p>
        </w:tc>
      </w:tr>
      <w:tr w:rsidR="00004511" w:rsidRPr="00004511" w:rsidTr="00004511">
        <w:trPr>
          <w:trHeight w:val="480"/>
        </w:trPr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11" w:rsidRPr="00004511" w:rsidRDefault="00004511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4511">
              <w:rPr>
                <w:rFonts w:ascii="Arial" w:eastAsia="Times New Roman" w:hAnsi="Arial" w:cs="Arial"/>
                <w:sz w:val="28"/>
                <w:szCs w:val="28"/>
              </w:rPr>
              <w:t>GRAZIANO M.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511" w:rsidRPr="00004511" w:rsidRDefault="00D316A0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Ass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Amm.vo</w:t>
            </w:r>
            <w:proofErr w:type="spellEnd"/>
          </w:p>
        </w:tc>
      </w:tr>
      <w:tr w:rsidR="00004511" w:rsidRPr="00004511" w:rsidTr="00004511">
        <w:trPr>
          <w:trHeight w:val="480"/>
        </w:trPr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11" w:rsidRPr="00004511" w:rsidRDefault="0019778F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FASCETTO G.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511" w:rsidRPr="00004511" w:rsidRDefault="0019778F" w:rsidP="000045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Ass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 Amm.vo</w:t>
            </w:r>
            <w:bookmarkStart w:id="0" w:name="_GoBack"/>
            <w:bookmarkEnd w:id="0"/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04511"/>
    <w:rsid w:val="001355AB"/>
    <w:rsid w:val="0019778F"/>
    <w:rsid w:val="003A03FF"/>
    <w:rsid w:val="00601809"/>
    <w:rsid w:val="00B13350"/>
    <w:rsid w:val="00CC1665"/>
    <w:rsid w:val="00D316A0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959E"/>
  <w15:docId w15:val="{2347EEBA-2462-4723-B475-C0A1A69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5</cp:revision>
  <dcterms:created xsi:type="dcterms:W3CDTF">2019-10-03T19:05:00Z</dcterms:created>
  <dcterms:modified xsi:type="dcterms:W3CDTF">2020-10-16T12:46:00Z</dcterms:modified>
</cp:coreProperties>
</file>